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142E" w14:textId="1479F169" w:rsidR="00700495" w:rsidRPr="00700495" w:rsidRDefault="00700495" w:rsidP="00700495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00495"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Календарный учебный график </w:t>
      </w:r>
      <w:bookmarkStart w:id="0" w:name="_Hlk182494244"/>
      <w:r w:rsidRPr="00D63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ООП </w:t>
      </w:r>
      <w:r w:rsidRPr="00D6372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</w:t>
      </w:r>
      <w:r w:rsidRPr="00D63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bookmarkEnd w:id="0"/>
      <w:r w:rsidRPr="00D63729">
        <w:rPr>
          <w:rFonts w:ascii="Times New Roman" w:eastAsia="Times New Roman" w:hAnsi="Times New Roman" w:cs="Times New Roman"/>
          <w:sz w:val="24"/>
          <w:szCs w:val="24"/>
        </w:rPr>
        <w:br/>
      </w:r>
      <w:r w:rsidRPr="00D63729">
        <w:rPr>
          <w:rFonts w:ascii="Times New Roman" w:eastAsia="Times New Roman" w:hAnsi="Times New Roman" w:cs="Times New Roman"/>
          <w:b/>
          <w:bCs/>
          <w:sz w:val="24"/>
          <w:szCs w:val="24"/>
        </w:rPr>
        <w:t>на 2024/25 учебный год при пятидневной учебной неделе</w:t>
      </w:r>
    </w:p>
    <w:p w14:paraId="06D9EC00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Среднее общее образование</w:t>
      </w:r>
    </w:p>
    <w:p w14:paraId="713F73D2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Календарные периоды учебного года</w:t>
      </w:r>
    </w:p>
    <w:p w14:paraId="2A4B257E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1.1. Дата начала учебного года: 2 сентября 2024 года.</w:t>
      </w:r>
    </w:p>
    <w:p w14:paraId="1FEA2353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1.2. Дата окончания учебного года для 10-х классов: 26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мая 2025 года.</w:t>
      </w:r>
    </w:p>
    <w:p w14:paraId="7459E4BE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1.3. Дата окончания учебного года для 11-х классов: определяется расписанием ГИА.</w:t>
      </w:r>
    </w:p>
    <w:p w14:paraId="37A932B4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 Периоды образовательной деятельности</w:t>
      </w:r>
    </w:p>
    <w:p w14:paraId="710AE999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2.1. Продолжительность учебного года:</w:t>
      </w:r>
    </w:p>
    <w:p w14:paraId="4AB073FD" w14:textId="77777777" w:rsidR="00700495" w:rsidRPr="00700495" w:rsidRDefault="00700495" w:rsidP="00700495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10-е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классы – 34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недели;</w:t>
      </w:r>
    </w:p>
    <w:p w14:paraId="6E5E8FD8" w14:textId="77777777" w:rsidR="00700495" w:rsidRPr="00700495" w:rsidRDefault="00700495" w:rsidP="0070049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11-е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классы – 34 недели без учета государственной итоговой аттестации (ГИА).</w:t>
      </w:r>
    </w:p>
    <w:p w14:paraId="3CC130A1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2.2. Продолжительность учебных периодов по четвертям в учебных неделях и учебных днях</w:t>
      </w:r>
    </w:p>
    <w:p w14:paraId="5A735E56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10-11е</w:t>
      </w: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классы</w:t>
      </w:r>
    </w:p>
    <w:p w14:paraId="16F6FEE2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tbl>
      <w:tblPr>
        <w:tblW w:w="9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9"/>
        <w:gridCol w:w="1336"/>
        <w:gridCol w:w="1599"/>
        <w:gridCol w:w="2648"/>
        <w:gridCol w:w="2648"/>
      </w:tblGrid>
      <w:tr w:rsidR="00700495" w:rsidRPr="00700495" w14:paraId="357943BE" w14:textId="77777777" w:rsidTr="002547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CDE53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Учебный период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9CECC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F4E3D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</w:t>
            </w:r>
          </w:p>
        </w:tc>
      </w:tr>
      <w:tr w:rsidR="00700495" w:rsidRPr="00700495" w14:paraId="48555ACE" w14:textId="77777777" w:rsidTr="002547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891BD" w14:textId="77777777" w:rsidR="00700495" w:rsidRPr="00700495" w:rsidRDefault="00700495" w:rsidP="00700495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BBE9A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BE39A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7539F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024F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 учебных дней</w:t>
            </w:r>
          </w:p>
        </w:tc>
      </w:tr>
      <w:tr w:rsidR="00700495" w:rsidRPr="00700495" w14:paraId="7D66EF48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5CF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четверть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C0382F" w14:textId="77777777" w:rsidR="00700495" w:rsidRPr="00700495" w:rsidRDefault="00700495" w:rsidP="0070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855B8" w14:textId="77777777" w:rsidR="00700495" w:rsidRPr="00700495" w:rsidRDefault="00700495" w:rsidP="0070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23E0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60C6A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700495" w:rsidRPr="00700495" w14:paraId="590C7A3D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A6DF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6CB3D2" w14:textId="77777777" w:rsidR="00700495" w:rsidRPr="00700495" w:rsidRDefault="00700495" w:rsidP="0070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4E0B" w14:textId="77777777" w:rsidR="00700495" w:rsidRPr="00700495" w:rsidRDefault="00700495" w:rsidP="0070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DABCD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ACF8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700495" w:rsidRPr="00700495" w14:paraId="66FFC1D9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A4F53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8202D6" w14:textId="77777777" w:rsidR="00700495" w:rsidRPr="00700495" w:rsidRDefault="00700495" w:rsidP="0070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3A3DD" w14:textId="77777777" w:rsidR="00700495" w:rsidRPr="00700495" w:rsidRDefault="00700495" w:rsidP="0070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1F9C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80C62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700495" w:rsidRPr="00700495" w14:paraId="0C095753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C8F26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8CCA588" w14:textId="77777777" w:rsidR="00700495" w:rsidRPr="00700495" w:rsidRDefault="00700495" w:rsidP="0070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72EA5" w14:textId="77777777" w:rsidR="00700495" w:rsidRPr="00700495" w:rsidRDefault="00700495" w:rsidP="007004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53A6B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F09D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700495" w:rsidRPr="00700495" w14:paraId="5E53DD30" w14:textId="77777777" w:rsidTr="002547B7">
        <w:tc>
          <w:tcPr>
            <w:tcW w:w="43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7B2F0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88C55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C8F5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</w:tr>
    </w:tbl>
    <w:p w14:paraId="52595985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8CC3069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 Продолжительность каникул, праздничных и выходных дней</w:t>
      </w:r>
    </w:p>
    <w:p w14:paraId="5C6A17F7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10-</w:t>
      </w: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11</w:t>
      </w: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е </w:t>
      </w:r>
      <w:proofErr w:type="spellStart"/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1458"/>
        <w:gridCol w:w="1599"/>
        <w:gridCol w:w="4053"/>
      </w:tblGrid>
      <w:tr w:rsidR="00700495" w:rsidRPr="00700495" w14:paraId="4F985DF0" w14:textId="77777777" w:rsidTr="002547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6472E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5917D" w14:textId="77777777" w:rsidR="00700495" w:rsidRPr="00700495" w:rsidRDefault="00700495" w:rsidP="00700495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B6A43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Продолжительность </w:t>
            </w:r>
            <w:proofErr w:type="gramStart"/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каникул,  праздничных</w:t>
            </w:r>
            <w:proofErr w:type="gramEnd"/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 выходных дней в календарных днях</w:t>
            </w:r>
          </w:p>
        </w:tc>
      </w:tr>
      <w:tr w:rsidR="00700495" w:rsidRPr="00700495" w14:paraId="7DCF95E1" w14:textId="77777777" w:rsidTr="002547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8929C" w14:textId="77777777" w:rsidR="00700495" w:rsidRPr="00700495" w:rsidRDefault="00700495" w:rsidP="00700495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D3D05" w14:textId="77777777" w:rsidR="00700495" w:rsidRPr="00700495" w:rsidRDefault="00700495" w:rsidP="00700495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AB431" w14:textId="77777777" w:rsidR="00700495" w:rsidRPr="00700495" w:rsidRDefault="00700495" w:rsidP="00700495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FB1AA" w14:textId="77777777" w:rsidR="00700495" w:rsidRPr="00700495" w:rsidRDefault="00700495" w:rsidP="00700495">
            <w:pPr>
              <w:spacing w:after="0" w:line="240" w:lineRule="auto"/>
              <w:ind w:left="75" w:right="75"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0495" w:rsidRPr="00700495" w14:paraId="63AEEF3B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5D1C0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73B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FF97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216BB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00495" w:rsidRPr="00700495" w14:paraId="78C39282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C8878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C3BDB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13FB5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60C53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700495" w:rsidRPr="00700495" w14:paraId="2B364E2F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7493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DBE1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3495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33EA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700495" w:rsidRPr="00700495" w14:paraId="36B84F6F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22110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B414D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4DC53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51C36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700495" w:rsidRPr="00700495" w14:paraId="769A01E9" w14:textId="77777777" w:rsidTr="00254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C2D10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B38D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700495" w:rsidRPr="00700495" w14:paraId="65632581" w14:textId="77777777" w:rsidTr="00254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831BF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927A8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700495" w:rsidRPr="00700495" w14:paraId="3EB0BB80" w14:textId="77777777" w:rsidTr="00254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2BF06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71802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</w:tr>
    </w:tbl>
    <w:p w14:paraId="1D15EEE0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 Для обучающихся 11-х классов учебный год завершается в соответствии с расписанием ГИА.</w:t>
      </w:r>
    </w:p>
    <w:p w14:paraId="6D79C4E4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** В календарном учебном графике период летних каникул определен примерно.</w:t>
      </w:r>
    </w:p>
    <w:p w14:paraId="73833D89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 Сроки проведения промежуточной аттестации</w:t>
      </w:r>
    </w:p>
    <w:p w14:paraId="0CDCA164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Промежуточная аттестация проводится в 10–11-х классах с 11.04.2025 по 26.05.2025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без прекращения образовательной деятельности по предметам учебного плана.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92"/>
        <w:gridCol w:w="3536"/>
        <w:gridCol w:w="4536"/>
      </w:tblGrid>
      <w:tr w:rsidR="00700495" w:rsidRPr="00700495" w14:paraId="7FF24C6E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82D1B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</w:t>
            </w:r>
            <w:proofErr w:type="spellEnd"/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72BF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Учебный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предмет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F782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Форма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промежуточной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аттестации</w:t>
            </w:r>
            <w:proofErr w:type="spellEnd"/>
          </w:p>
        </w:tc>
      </w:tr>
      <w:tr w:rsidR="00700495" w:rsidRPr="00700495" w14:paraId="559489E3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B225B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1C36A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Русский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2A8DA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Диагностическая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700495" w:rsidRPr="00700495" w14:paraId="2A96BC8D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AA960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08E8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Литература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8DC43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Тестирование</w:t>
            </w:r>
            <w:proofErr w:type="spellEnd"/>
          </w:p>
        </w:tc>
      </w:tr>
      <w:tr w:rsidR="00700495" w:rsidRPr="00700495" w14:paraId="2BE449A5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C3F44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0FE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Иностранный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423F6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Тестирование</w:t>
            </w:r>
            <w:proofErr w:type="spellEnd"/>
          </w:p>
        </w:tc>
      </w:tr>
      <w:tr w:rsidR="00700495" w:rsidRPr="00700495" w14:paraId="14B1EED9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9F80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D5AD7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Математика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2E7C3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Диагностическая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700495" w:rsidRPr="00700495" w14:paraId="5F0ED8B1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4A77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A4A23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История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B17D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Собеседование</w:t>
            </w:r>
            <w:proofErr w:type="spellEnd"/>
          </w:p>
        </w:tc>
      </w:tr>
      <w:tr w:rsidR="00700495" w:rsidRPr="00700495" w14:paraId="0EF6B317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BD7B0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E6F87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Обществознание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959CC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Собеседование</w:t>
            </w:r>
            <w:proofErr w:type="spellEnd"/>
          </w:p>
        </w:tc>
      </w:tr>
      <w:tr w:rsidR="00700495" w:rsidRPr="00700495" w14:paraId="350DF6D2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133E0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FECE5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Физика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FE2D5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Диагностическая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700495" w:rsidRPr="00700495" w14:paraId="76FE74CB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2B06D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73325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Химия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1DB7F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Диагностическая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700495" w:rsidRPr="00700495" w14:paraId="72147282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391E6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0EBA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Биология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D9AB1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Диагностическая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700495" w:rsidRPr="00700495" w14:paraId="477603BD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9C8F6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F2FD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</w:t>
            </w: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B97A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Собеседование</w:t>
            </w:r>
            <w:proofErr w:type="spellEnd"/>
          </w:p>
        </w:tc>
      </w:tr>
      <w:tr w:rsidR="00700495" w:rsidRPr="00700495" w14:paraId="2CCEB18B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A3F3B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87E8C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Физическая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культура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B789B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Тестирование</w:t>
            </w:r>
            <w:proofErr w:type="spellEnd"/>
          </w:p>
        </w:tc>
      </w:tr>
      <w:tr w:rsidR="00700495" w:rsidRPr="00700495" w14:paraId="614EB64A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DF62B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98CD6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Индивидуальный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проект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CD6F1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Защита проекта</w:t>
            </w:r>
          </w:p>
        </w:tc>
      </w:tr>
      <w:tr w:rsidR="00700495" w:rsidRPr="00700495" w14:paraId="4A9BB9C4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40D73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4C314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Русский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CA8FD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Тестирование</w:t>
            </w:r>
            <w:proofErr w:type="spellEnd"/>
          </w:p>
        </w:tc>
      </w:tr>
      <w:tr w:rsidR="00700495" w:rsidRPr="00700495" w14:paraId="59B5FDE3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27576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100DD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Литература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B05AF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Собеседование</w:t>
            </w:r>
            <w:proofErr w:type="spellEnd"/>
          </w:p>
        </w:tc>
      </w:tr>
      <w:tr w:rsidR="00700495" w:rsidRPr="00700495" w14:paraId="0C9878B4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9DC36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1C8E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Иностранный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6069C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Тестирование</w:t>
            </w:r>
            <w:proofErr w:type="spellEnd"/>
          </w:p>
        </w:tc>
      </w:tr>
      <w:tr w:rsidR="00700495" w:rsidRPr="00700495" w14:paraId="60E83C99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B3654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0236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Математика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B4663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Диагностическая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700495" w:rsidRPr="00700495" w14:paraId="3D64EAF1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A481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8CA6C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История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A57BD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Диагностическая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700495" w:rsidRPr="00700495" w14:paraId="3B0D9BBC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5EE00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856A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Физическая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культура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15102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Собеседование</w:t>
            </w:r>
            <w:proofErr w:type="spellEnd"/>
          </w:p>
        </w:tc>
      </w:tr>
      <w:tr w:rsidR="00700495" w:rsidRPr="00700495" w14:paraId="71E4D24B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C4541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98CC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</w:t>
            </w: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B8B88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Собеседование</w:t>
            </w:r>
            <w:proofErr w:type="spellEnd"/>
          </w:p>
        </w:tc>
      </w:tr>
      <w:tr w:rsidR="00700495" w:rsidRPr="00700495" w14:paraId="30570C57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48B0B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71252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Обществознание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687DD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Собеседование</w:t>
            </w:r>
            <w:proofErr w:type="spellEnd"/>
          </w:p>
        </w:tc>
      </w:tr>
    </w:tbl>
    <w:p w14:paraId="16814465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5. </w:t>
      </w:r>
      <w:proofErr w:type="spellStart"/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Дополнительные</w:t>
      </w:r>
      <w:proofErr w:type="spellEnd"/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сведения</w:t>
      </w:r>
      <w:proofErr w:type="spellEnd"/>
    </w:p>
    <w:p w14:paraId="7829818C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5.1.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Режим</w:t>
      </w:r>
      <w:proofErr w:type="spellEnd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работы</w:t>
      </w:r>
      <w:proofErr w:type="spellEnd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образовательной</w:t>
      </w:r>
      <w:proofErr w:type="spellEnd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организации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6410"/>
        <w:gridCol w:w="2596"/>
      </w:tblGrid>
      <w:tr w:rsidR="00700495" w:rsidRPr="00700495" w14:paraId="0D1A5F12" w14:textId="77777777" w:rsidTr="002547B7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BD42A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Период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учебной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деятельности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73649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10–11-е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классы</w:t>
            </w:r>
            <w:proofErr w:type="spellEnd"/>
          </w:p>
        </w:tc>
      </w:tr>
      <w:tr w:rsidR="00700495" w:rsidRPr="00700495" w14:paraId="74164C40" w14:textId="77777777" w:rsidTr="002547B7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DF321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неделя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дней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51EAA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00495" w:rsidRPr="00700495" w14:paraId="51F3C5F2" w14:textId="77777777" w:rsidTr="002547B7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8340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Урок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минут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1B9DB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700495" w:rsidRPr="00700495" w14:paraId="2717B605" w14:textId="77777777" w:rsidTr="002547B7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DC862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Перерыв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минут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D078F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10–20</w:t>
            </w:r>
          </w:p>
        </w:tc>
      </w:tr>
      <w:tr w:rsidR="00700495" w:rsidRPr="00700495" w14:paraId="7857DBAE" w14:textId="77777777" w:rsidTr="002547B7"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E92B7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Периодичность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промежуточной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аттестации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F5975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</w:p>
        </w:tc>
      </w:tr>
    </w:tbl>
    <w:p w14:paraId="5D939DEB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5.2.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Распределение</w:t>
      </w:r>
      <w:proofErr w:type="spellEnd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образовательной</w:t>
      </w:r>
      <w:proofErr w:type="spellEnd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недельной</w:t>
      </w:r>
      <w:proofErr w:type="spellEnd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нагрузки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700495" w:rsidRPr="00700495" w14:paraId="7EB3D565" w14:textId="77777777" w:rsidTr="002547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E1605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Образовательная</w:t>
            </w:r>
            <w:proofErr w:type="spellEnd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F6288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Недельная нагрузка в академических часах</w:t>
            </w:r>
          </w:p>
        </w:tc>
      </w:tr>
      <w:tr w:rsidR="00700495" w:rsidRPr="00700495" w14:paraId="0B5E0703" w14:textId="77777777" w:rsidTr="002547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7A4D" w14:textId="77777777" w:rsidR="00700495" w:rsidRPr="00700495" w:rsidRDefault="00700495" w:rsidP="0070049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6CA7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10-е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31A8A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11-е </w:t>
            </w:r>
            <w:proofErr w:type="spellStart"/>
            <w:r w:rsidRPr="00700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классы</w:t>
            </w:r>
            <w:proofErr w:type="spellEnd"/>
          </w:p>
        </w:tc>
      </w:tr>
      <w:tr w:rsidR="00700495" w:rsidRPr="00700495" w14:paraId="4C92F456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FC0A1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D9F5A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728BE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700495" w:rsidRPr="00700495" w14:paraId="0D5241DD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47610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21016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018C0" w14:textId="77777777" w:rsidR="00700495" w:rsidRPr="00700495" w:rsidRDefault="00700495" w:rsidP="0070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004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</w:tbl>
    <w:p w14:paraId="27B57309" w14:textId="77777777" w:rsidR="00700495" w:rsidRPr="00700495" w:rsidRDefault="00700495" w:rsidP="0070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5.3.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Расписание</w:t>
      </w:r>
      <w:proofErr w:type="spellEnd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звонков</w:t>
      </w:r>
      <w:proofErr w:type="spellEnd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700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перемен</w:t>
      </w:r>
      <w:proofErr w:type="spellEnd"/>
    </w:p>
    <w:p w14:paraId="770AD923" w14:textId="77777777" w:rsidR="00700495" w:rsidRPr="00700495" w:rsidRDefault="00700495" w:rsidP="0070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10–11-е </w:t>
      </w:r>
      <w:proofErr w:type="spellStart"/>
      <w:r w:rsidRPr="007004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2"/>
        <w:gridCol w:w="3143"/>
        <w:gridCol w:w="3494"/>
      </w:tblGrid>
      <w:tr w:rsidR="00700495" w:rsidRPr="00700495" w14:paraId="24894CDA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90EBE" w14:textId="77777777" w:rsidR="00700495" w:rsidRPr="00700495" w:rsidRDefault="00700495" w:rsidP="00700495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7991F" w14:textId="77777777" w:rsidR="00700495" w:rsidRPr="00700495" w:rsidRDefault="00700495" w:rsidP="00700495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9E4C0" w14:textId="77777777" w:rsidR="00700495" w:rsidRPr="00700495" w:rsidRDefault="00700495" w:rsidP="00700495">
            <w:pPr>
              <w:spacing w:after="0" w:line="240" w:lineRule="auto"/>
              <w:ind w:firstLine="227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перемены</w:t>
            </w:r>
          </w:p>
        </w:tc>
      </w:tr>
      <w:tr w:rsidR="00700495" w:rsidRPr="00700495" w14:paraId="459A7C48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61C64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BEFF5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9:00–9:40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7CB9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700495" w:rsidRPr="00700495" w14:paraId="2D87A048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9D0A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5C08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658C1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700495" w:rsidRPr="00700495" w14:paraId="414668C7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CBE8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608C0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10:40–11:20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A8112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минут</w:t>
            </w:r>
          </w:p>
        </w:tc>
      </w:tr>
      <w:tr w:rsidR="00700495" w:rsidRPr="00700495" w14:paraId="7ECFA2EF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E80F2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597E9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11:40–12:20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190DF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700495" w:rsidRPr="00700495" w14:paraId="74A44E15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A8A0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4016D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12:30–13:10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7A3D1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700495" w:rsidRPr="00700495" w14:paraId="4FEA6EA7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46E91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A31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13:20–14:00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79136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700495" w:rsidRPr="00700495" w14:paraId="40EAE1BE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3D2AF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6717E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14:10–14:50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CDA99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минут</w:t>
            </w:r>
          </w:p>
        </w:tc>
      </w:tr>
      <w:tr w:rsidR="00700495" w:rsidRPr="00700495" w14:paraId="7F7A8B43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31EC7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06938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15:00–15:40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7AA3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0495" w:rsidRPr="00700495" w14:paraId="24EBF323" w14:textId="77777777" w:rsidTr="00254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978E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 между уроками и занятиями внеурочной деятельности – 50 минут</w:t>
            </w:r>
          </w:p>
        </w:tc>
      </w:tr>
      <w:tr w:rsidR="00700495" w:rsidRPr="00700495" w14:paraId="7DC4ECED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B434F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1ED04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E7895" w14:textId="77777777" w:rsidR="00700495" w:rsidRPr="00700495" w:rsidRDefault="00700495" w:rsidP="00700495">
            <w:pPr>
              <w:spacing w:after="0" w:line="240" w:lineRule="auto"/>
              <w:ind w:firstLine="227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049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</w:tbl>
    <w:p w14:paraId="06C24998" w14:textId="77777777" w:rsidR="00700495" w:rsidRPr="00700495" w:rsidRDefault="00700495" w:rsidP="0070049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42C8D2" w14:textId="77777777" w:rsidR="00000000" w:rsidRDefault="00000000"/>
    <w:sectPr w:rsidR="00ED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D5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44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A"/>
    <w:rsid w:val="001E0A2A"/>
    <w:rsid w:val="004A436E"/>
    <w:rsid w:val="005C3D78"/>
    <w:rsid w:val="0068050D"/>
    <w:rsid w:val="00700495"/>
    <w:rsid w:val="00875CDB"/>
    <w:rsid w:val="00D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2B49"/>
  <w15:chartTrackingRefBased/>
  <w15:docId w15:val="{990AE0B3-2B1C-458E-A9EA-EA9D41E0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Демин</dc:creator>
  <cp:keywords/>
  <dc:description/>
  <cp:lastModifiedBy>Егор Демин</cp:lastModifiedBy>
  <cp:revision>3</cp:revision>
  <dcterms:created xsi:type="dcterms:W3CDTF">2024-11-14T13:51:00Z</dcterms:created>
  <dcterms:modified xsi:type="dcterms:W3CDTF">2024-11-14T13:52:00Z</dcterms:modified>
</cp:coreProperties>
</file>